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6E3C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Про детские кризисы: что происходит с ребёнком на самом деле</w:t>
      </w:r>
    </w:p>
    <w:p w14:paraId="30C9C578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965FC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В кризисы 1, 2 и 3 лет родители часто слышат:</w:t>
      </w:r>
    </w:p>
    <w:p w14:paraId="48BA42C6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«Он специально», «Манипулирует», «Надо пожёстче».</w:t>
      </w:r>
    </w:p>
    <w:p w14:paraId="2CA071AF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6128E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Но если посмотреть на ситуацию не с точки зрения воспитания, а с точки зрения психики и биологии, картина выглядит совсем иначе.</w:t>
      </w:r>
    </w:p>
    <w:p w14:paraId="0F728C1C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5BC54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Что происходит внутри ребёнка.</w:t>
      </w:r>
    </w:p>
    <w:p w14:paraId="17C6B829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3C7F9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У маленького ребёнка эмоций очень много. Радость, злость, страх, обида, интерес — они возникают быстро и ярко.</w:t>
      </w:r>
    </w:p>
    <w:p w14:paraId="696B7572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А вот способность выдерживать, контролировать и успокаивать себя — ещё не сформирована.</w:t>
      </w:r>
    </w:p>
    <w:p w14:paraId="5A857605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D9554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Если упростить:</w:t>
      </w:r>
    </w:p>
    <w:p w14:paraId="1D26867E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эмоции — как мощный поток воды, а «плотины» и «кранов», чтобы его регулировать, пока нет.</w:t>
      </w:r>
    </w:p>
    <w:p w14:paraId="6A02547B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FE22D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С точки зрения биологии это связано с тем, что:</w:t>
      </w:r>
    </w:p>
    <w:p w14:paraId="3D44BCFA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— зоны мозга, отвечающие за контроль и саморегуляцию, ещё незрелые;</w:t>
      </w:r>
    </w:p>
    <w:p w14:paraId="11129A91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— нейронные связи только формируются;</w:t>
      </w:r>
    </w:p>
    <w:p w14:paraId="11C054B1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— ребёнок физически не может «взять себя в руки», как взрослый.</w:t>
      </w:r>
    </w:p>
    <w:p w14:paraId="1A7DBDA1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08D39" w14:textId="07CCE77C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 xml:space="preserve">Поэтому истерика </w:t>
      </w:r>
      <w:r w:rsidRPr="008007E5">
        <w:rPr>
          <w:rFonts w:ascii="Times New Roman" w:hAnsi="Times New Roman" w:cs="Times New Roman"/>
          <w:sz w:val="24"/>
          <w:szCs w:val="24"/>
        </w:rPr>
        <w:t>— это</w:t>
      </w:r>
      <w:r w:rsidRPr="008007E5">
        <w:rPr>
          <w:rFonts w:ascii="Times New Roman" w:hAnsi="Times New Roman" w:cs="Times New Roman"/>
          <w:sz w:val="24"/>
          <w:szCs w:val="24"/>
        </w:rPr>
        <w:t xml:space="preserve"> не спектакль, а перегрузка нервной системы.</w:t>
      </w:r>
    </w:p>
    <w:p w14:paraId="1596A557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1C815" w14:textId="7C79BDE3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Почему «п</w:t>
      </w:r>
      <w:r w:rsidRPr="008007E5">
        <w:rPr>
          <w:rFonts w:ascii="Times New Roman" w:hAnsi="Times New Roman" w:cs="Times New Roman"/>
          <w:sz w:val="24"/>
          <w:szCs w:val="24"/>
        </w:rPr>
        <w:t>инок</w:t>
      </w:r>
      <w:r w:rsidRPr="008007E5">
        <w:rPr>
          <w:rFonts w:ascii="Times New Roman" w:hAnsi="Times New Roman" w:cs="Times New Roman"/>
          <w:sz w:val="24"/>
          <w:szCs w:val="24"/>
        </w:rPr>
        <w:t>» - не выход</w:t>
      </w:r>
    </w:p>
    <w:p w14:paraId="0F75A06E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8446C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Физическое наказание или жёсткое давление могут на минуту остановить поведение, но они не учат ребёнка справляться с эмоциями.</w:t>
      </w:r>
    </w:p>
    <w:p w14:paraId="2285C05F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1CDE3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На уровне нервной системы происходит следующее:</w:t>
      </w:r>
    </w:p>
    <w:p w14:paraId="11B43AFC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— эмоции не проживаются, а подавляются;</w:t>
      </w:r>
    </w:p>
    <w:p w14:paraId="4A478DE5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— страх становится сильнее понимания;</w:t>
      </w:r>
    </w:p>
    <w:p w14:paraId="361B62D0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— ребёнок учится не «успокаиваться», а замирать.</w:t>
      </w:r>
    </w:p>
    <w:p w14:paraId="53AAA2B3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07E66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Это не про развитие, это про выживание.</w:t>
      </w:r>
    </w:p>
    <w:p w14:paraId="636DF2EF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D9989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Ребёнок перестаёт показывать чувства не потому, что «понял», а потому, что испугался.</w:t>
      </w:r>
    </w:p>
    <w:p w14:paraId="00C7E707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6AB3F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Что действительно помогает:</w:t>
      </w:r>
    </w:p>
    <w:p w14:paraId="0514501B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1CDF8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Segoe UI Emoji" w:hAnsi="Segoe UI Emoji" w:cs="Segoe UI Emoji"/>
          <w:sz w:val="24"/>
          <w:szCs w:val="24"/>
        </w:rPr>
        <w:t>✨</w:t>
      </w:r>
      <w:r w:rsidRPr="008007E5">
        <w:rPr>
          <w:rFonts w:ascii="Times New Roman" w:hAnsi="Times New Roman" w:cs="Times New Roman"/>
          <w:sz w:val="24"/>
          <w:szCs w:val="24"/>
        </w:rPr>
        <w:t>Спокойный взрослый рядом - как внешний «регулятор».</w:t>
      </w:r>
    </w:p>
    <w:p w14:paraId="1857A775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Segoe UI Emoji" w:hAnsi="Segoe UI Emoji" w:cs="Segoe UI Emoji"/>
          <w:sz w:val="24"/>
          <w:szCs w:val="24"/>
        </w:rPr>
        <w:t>✨</w:t>
      </w:r>
      <w:r w:rsidRPr="008007E5">
        <w:rPr>
          <w:rFonts w:ascii="Times New Roman" w:hAnsi="Times New Roman" w:cs="Times New Roman"/>
          <w:sz w:val="24"/>
          <w:szCs w:val="24"/>
        </w:rPr>
        <w:t>Называние эмоций: «тебе сейчас очень злостно», «ты устал».</w:t>
      </w:r>
    </w:p>
    <w:p w14:paraId="75BFF537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Segoe UI Emoji" w:hAnsi="Segoe UI Emoji" w:cs="Segoe UI Emoji"/>
          <w:sz w:val="24"/>
          <w:szCs w:val="24"/>
        </w:rPr>
        <w:t>✨</w:t>
      </w:r>
      <w:r w:rsidRPr="008007E5">
        <w:rPr>
          <w:rFonts w:ascii="Times New Roman" w:hAnsi="Times New Roman" w:cs="Times New Roman"/>
          <w:sz w:val="24"/>
          <w:szCs w:val="24"/>
        </w:rPr>
        <w:t>Чёткие, но спокойные границы без крика и угроз.</w:t>
      </w:r>
    </w:p>
    <w:p w14:paraId="602F2448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Segoe UI Emoji" w:hAnsi="Segoe UI Emoji" w:cs="Segoe UI Emoji"/>
          <w:sz w:val="24"/>
          <w:szCs w:val="24"/>
        </w:rPr>
        <w:t>✨</w:t>
      </w:r>
      <w:r w:rsidRPr="008007E5">
        <w:rPr>
          <w:rFonts w:ascii="Times New Roman" w:hAnsi="Times New Roman" w:cs="Times New Roman"/>
          <w:sz w:val="24"/>
          <w:szCs w:val="24"/>
        </w:rPr>
        <w:t>Повторение одного и того же - нервная система учится через опыт.</w:t>
      </w:r>
    </w:p>
    <w:p w14:paraId="0B8FCE2D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55D08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Со временем ребёнок берёт этот способ внутрь:</w:t>
      </w:r>
    </w:p>
    <w:p w14:paraId="482EB6BA" w14:textId="521DEC85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 xml:space="preserve">то, как вы его успокаивали, становится его внутренним </w:t>
      </w:r>
      <w:r w:rsidRPr="008007E5">
        <w:rPr>
          <w:rFonts w:ascii="Times New Roman" w:hAnsi="Times New Roman" w:cs="Times New Roman"/>
          <w:sz w:val="24"/>
          <w:szCs w:val="24"/>
        </w:rPr>
        <w:t>голосом.</w:t>
      </w:r>
      <w:r w:rsidRPr="008007E5">
        <w:rPr>
          <w:rFonts w:ascii="Segoe UI Emoji" w:hAnsi="Segoe UI Emoji" w:cs="Segoe UI Emoji"/>
          <w:sz w:val="24"/>
          <w:szCs w:val="24"/>
        </w:rPr>
        <w:t xml:space="preserve"> 🌟</w:t>
      </w:r>
    </w:p>
    <w:p w14:paraId="4324C799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A241A" w14:textId="5713AA73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Главное, что важно помнить родителю</w:t>
      </w:r>
    </w:p>
    <w:p w14:paraId="2117EC63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45E05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lastRenderedPageBreak/>
        <w:t>Ребёнок в кризисе - не плохой и не избалованный.</w:t>
      </w:r>
    </w:p>
    <w:p w14:paraId="4727A74E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Он перегружен.</w:t>
      </w:r>
    </w:p>
    <w:p w14:paraId="574A2BBC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CA150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И ему сейчас нужен не строгий «контролёр»,</w:t>
      </w:r>
    </w:p>
    <w:p w14:paraId="6F4567FB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E5">
        <w:rPr>
          <w:rFonts w:ascii="Times New Roman" w:hAnsi="Times New Roman" w:cs="Times New Roman"/>
          <w:sz w:val="24"/>
          <w:szCs w:val="24"/>
        </w:rPr>
        <w:t>а взрослый, который может выдержать то, что он сам пока выдержать не способен.</w:t>
      </w:r>
    </w:p>
    <w:p w14:paraId="54B2F3EE" w14:textId="77777777" w:rsidR="008007E5" w:rsidRPr="008007E5" w:rsidRDefault="008007E5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3075D" w14:textId="287EDDB0" w:rsidR="009A754D" w:rsidRPr="008007E5" w:rsidRDefault="009A754D" w:rsidP="0080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54D" w:rsidRPr="0080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82"/>
    <w:rsid w:val="000D2BBE"/>
    <w:rsid w:val="00381C4E"/>
    <w:rsid w:val="008007E5"/>
    <w:rsid w:val="009A754D"/>
    <w:rsid w:val="00A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22AA"/>
  <w15:chartTrackingRefBased/>
  <w15:docId w15:val="{E6E43F87-F9C6-4AA6-B0ED-CF14BB2F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Психолог@autonomschool33.local</dc:creator>
  <cp:keywords/>
  <dc:description/>
  <cp:lastModifiedBy>Психолог@autonomschool33.local</cp:lastModifiedBy>
  <cp:revision>3</cp:revision>
  <dcterms:created xsi:type="dcterms:W3CDTF">2025-12-23T01:11:00Z</dcterms:created>
  <dcterms:modified xsi:type="dcterms:W3CDTF">2025-12-23T01:12:00Z</dcterms:modified>
</cp:coreProperties>
</file>